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4B" w:rsidRDefault="00996605" w:rsidP="0099660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 dnia 22 kwietnia 2021r.</w:t>
      </w:r>
    </w:p>
    <w:p w:rsidR="00996605" w:rsidRDefault="00996605" w:rsidP="0099660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96605" w:rsidRDefault="00996605" w:rsidP="0099660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96605" w:rsidRDefault="00996605" w:rsidP="009966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96605" w:rsidRDefault="00996605" w:rsidP="009966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96605" w:rsidRDefault="00996605" w:rsidP="009966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996605" w:rsidRDefault="00996605" w:rsidP="009966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kwocie jaką zamawiający zamierza przeznaczyć na sfinansowanie zamówienia</w:t>
      </w:r>
    </w:p>
    <w:p w:rsidR="00996605" w:rsidRDefault="00996605" w:rsidP="0099660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05" w:rsidRDefault="00996605" w:rsidP="009966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6605" w:rsidRDefault="00996605" w:rsidP="009966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w postępowaniu o udzielenie zamówienia publicznego pn. Sprzątanie terenów miejskich w Augustowie, prowadzonym w trybie podstawowym bez negocjacji zamierza przeznaczyć na s</w:t>
      </w:r>
      <w:r w:rsidR="00986C89">
        <w:rPr>
          <w:rFonts w:ascii="Times New Roman" w:hAnsi="Times New Roman" w:cs="Times New Roman"/>
          <w:sz w:val="24"/>
          <w:szCs w:val="24"/>
        </w:rPr>
        <w:t>finansowanie zamówienia kwotę 33 9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86C89">
        <w:rPr>
          <w:rFonts w:ascii="Times New Roman" w:hAnsi="Times New Roman" w:cs="Times New Roman"/>
          <w:sz w:val="24"/>
          <w:szCs w:val="24"/>
        </w:rPr>
        <w:t xml:space="preserve"> zł (słownie: trzydzieści trzy</w:t>
      </w:r>
      <w:r>
        <w:rPr>
          <w:rFonts w:ascii="Times New Roman" w:hAnsi="Times New Roman" w:cs="Times New Roman"/>
          <w:sz w:val="24"/>
          <w:szCs w:val="24"/>
        </w:rPr>
        <w:t xml:space="preserve"> tysiące</w:t>
      </w:r>
      <w:r w:rsidR="00986C89">
        <w:rPr>
          <w:rFonts w:ascii="Times New Roman" w:hAnsi="Times New Roman" w:cs="Times New Roman"/>
          <w:sz w:val="24"/>
          <w:szCs w:val="24"/>
        </w:rPr>
        <w:t xml:space="preserve"> dziewięćset</w:t>
      </w:r>
      <w:r>
        <w:rPr>
          <w:rFonts w:ascii="Times New Roman" w:hAnsi="Times New Roman" w:cs="Times New Roman"/>
          <w:sz w:val="24"/>
          <w:szCs w:val="24"/>
        </w:rPr>
        <w:t xml:space="preserve"> złotych)</w:t>
      </w:r>
      <w:r w:rsidR="004A49EE">
        <w:rPr>
          <w:rFonts w:ascii="Times New Roman" w:hAnsi="Times New Roman" w:cs="Times New Roman"/>
          <w:sz w:val="24"/>
          <w:szCs w:val="24"/>
        </w:rPr>
        <w:t xml:space="preserve"> miesięcznie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605" w:rsidRDefault="00996605" w:rsidP="009966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6605" w:rsidRDefault="00996605" w:rsidP="009966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6605" w:rsidRDefault="00996605" w:rsidP="009966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6605" w:rsidRDefault="00996605" w:rsidP="00996605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Zarządu </w:t>
      </w:r>
    </w:p>
    <w:p w:rsidR="00996605" w:rsidRPr="00996605" w:rsidRDefault="00996605" w:rsidP="00996605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Poskrobko</w:t>
      </w:r>
    </w:p>
    <w:sectPr w:rsidR="00996605" w:rsidRPr="00996605" w:rsidSect="0013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96605"/>
    <w:rsid w:val="00135D4B"/>
    <w:rsid w:val="004A49EE"/>
    <w:rsid w:val="00986C89"/>
    <w:rsid w:val="00996605"/>
    <w:rsid w:val="00C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6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2021-04-22T09:29:00Z</dcterms:created>
  <dcterms:modified xsi:type="dcterms:W3CDTF">2021-04-22T09:45:00Z</dcterms:modified>
</cp:coreProperties>
</file>